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F2ABF" w:rsidR="0048413F" w:rsidP="002F2ABF" w:rsidRDefault="002F2ABF" w14:paraId="4207F761" w14:textId="632BFFB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b/>
          <w:color w:val="000000" w:themeColor="text1"/>
          <w:sz w:val="28"/>
          <w:szCs w:val="24"/>
        </w:rPr>
      </w:pPr>
      <w:r w:rsidRPr="002F2ABF">
        <w:rPr>
          <w:rFonts w:ascii="Times New Roman" w:hAnsi="Times New Roman" w:eastAsia="Times New Roman" w:cs="Times New Roman"/>
          <w:b/>
          <w:color w:val="000000" w:themeColor="text1"/>
          <w:sz w:val="28"/>
          <w:szCs w:val="24"/>
        </w:rPr>
        <w:t>PANITIA HDP 2024 DOSEN</w:t>
      </w:r>
    </w:p>
    <w:p w:rsidR="0048413F" w:rsidP="0048413F" w:rsidRDefault="0048413F" w14:paraId="470147FE" w14:textId="40FA2002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2F2ABF" w:rsidP="0048413F" w:rsidRDefault="002F2ABF" w14:paraId="701CF15A" w14:textId="33480A1F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2206"/>
        <w:tblW w:w="9535" w:type="dxa"/>
        <w:tblLook w:val="04A0" w:firstRow="1" w:lastRow="0" w:firstColumn="1" w:lastColumn="0" w:noHBand="0" w:noVBand="1"/>
      </w:tblPr>
      <w:tblGrid>
        <w:gridCol w:w="805"/>
        <w:gridCol w:w="3330"/>
        <w:gridCol w:w="5400"/>
      </w:tblGrid>
      <w:tr w:rsidR="002F2ABF" w:rsidTr="002F2ABF" w14:paraId="5A190DBD" w14:textId="77777777">
        <w:trPr>
          <w:trHeight w:val="440"/>
        </w:trPr>
        <w:tc>
          <w:tcPr>
            <w:tcW w:w="805" w:type="dxa"/>
          </w:tcPr>
          <w:p w:rsidR="002F2ABF" w:rsidP="002F2ABF" w:rsidRDefault="002F2ABF" w14:paraId="454C7361" w14:textId="77777777">
            <w:pPr>
              <w:jc w:val="center"/>
            </w:pPr>
            <w:r>
              <w:t>1</w:t>
            </w:r>
          </w:p>
        </w:tc>
        <w:tc>
          <w:tcPr>
            <w:tcW w:w="3330" w:type="dxa"/>
          </w:tcPr>
          <w:p w:rsidRPr="002F2ABF" w:rsidR="002F2ABF" w:rsidP="002F2ABF" w:rsidRDefault="002F2ABF" w14:paraId="20F3359E" w14:textId="77777777">
            <w:pPr>
              <w:rPr>
                <w:b/>
              </w:rPr>
            </w:pPr>
            <w:r w:rsidRPr="002F2ABF">
              <w:rPr>
                <w:b/>
              </w:rPr>
              <w:t>Pembina</w:t>
            </w:r>
          </w:p>
        </w:tc>
        <w:tc>
          <w:tcPr>
            <w:tcW w:w="5400" w:type="dxa"/>
          </w:tcPr>
          <w:p w:rsidRPr="002F2ABF" w:rsidR="002F2ABF" w:rsidP="002F2ABF" w:rsidRDefault="002F2ABF" w14:paraId="2D5CBF06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Siska Amelia Maldin, M.Pd</w:t>
            </w:r>
          </w:p>
        </w:tc>
      </w:tr>
      <w:tr w:rsidR="002F2ABF" w:rsidTr="002F2ABF" w14:paraId="7D4CD333" w14:textId="77777777">
        <w:tc>
          <w:tcPr>
            <w:tcW w:w="805" w:type="dxa"/>
          </w:tcPr>
          <w:p w:rsidR="002F2ABF" w:rsidP="002F2ABF" w:rsidRDefault="002F2ABF" w14:paraId="0E30ED38" w14:textId="77777777">
            <w:pPr>
              <w:jc w:val="center"/>
            </w:pPr>
            <w:r>
              <w:t>2</w:t>
            </w:r>
          </w:p>
        </w:tc>
        <w:tc>
          <w:tcPr>
            <w:tcW w:w="3330" w:type="dxa"/>
          </w:tcPr>
          <w:p w:rsidRPr="002F2ABF" w:rsidR="002F2ABF" w:rsidP="002F2ABF" w:rsidRDefault="002F2ABF" w14:paraId="060943DB" w14:textId="77777777">
            <w:pPr>
              <w:rPr>
                <w:b/>
              </w:rPr>
            </w:pPr>
            <w:r w:rsidRPr="002F2ABF">
              <w:rPr>
                <w:b/>
              </w:rPr>
              <w:t>Penasehat</w:t>
            </w:r>
          </w:p>
        </w:tc>
        <w:tc>
          <w:tcPr>
            <w:tcW w:w="5400" w:type="dxa"/>
          </w:tcPr>
          <w:p w:rsidRPr="002F2ABF" w:rsidR="002F2ABF" w:rsidP="002F2ABF" w:rsidRDefault="002F2ABF" w14:paraId="2C7CD91D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Dr. Syafruddin Rais, M.Par</w:t>
            </w:r>
          </w:p>
          <w:p w:rsidRPr="002F2ABF" w:rsidR="002F2ABF" w:rsidP="002F2ABF" w:rsidRDefault="002F2ABF" w14:paraId="4CA1FBFC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Tirta Mulyadi, S.E.,M.Par</w:t>
            </w:r>
          </w:p>
        </w:tc>
      </w:tr>
      <w:tr w:rsidR="002F2ABF" w:rsidTr="002F2ABF" w14:paraId="2195F8FE" w14:textId="77777777">
        <w:tc>
          <w:tcPr>
            <w:tcW w:w="805" w:type="dxa"/>
          </w:tcPr>
          <w:p w:rsidR="002F2ABF" w:rsidP="002F2ABF" w:rsidRDefault="002F2ABF" w14:paraId="074F57DF" w14:textId="77777777">
            <w:pPr>
              <w:jc w:val="center"/>
            </w:pPr>
            <w:r>
              <w:t>3</w:t>
            </w:r>
          </w:p>
        </w:tc>
        <w:tc>
          <w:tcPr>
            <w:tcW w:w="3330" w:type="dxa"/>
          </w:tcPr>
          <w:p w:rsidRPr="002F2ABF" w:rsidR="002F2ABF" w:rsidP="002F2ABF" w:rsidRDefault="002F2ABF" w14:paraId="09EAC1BC" w14:textId="77777777">
            <w:pPr>
              <w:rPr>
                <w:b/>
              </w:rPr>
            </w:pPr>
            <w:r w:rsidRPr="002F2ABF">
              <w:rPr>
                <w:b/>
              </w:rPr>
              <w:t>Penanggung Jawab</w:t>
            </w:r>
          </w:p>
        </w:tc>
        <w:tc>
          <w:tcPr>
            <w:tcW w:w="5400" w:type="dxa"/>
          </w:tcPr>
          <w:p w:rsidRPr="002F2ABF" w:rsidR="002F2ABF" w:rsidP="002F2ABF" w:rsidRDefault="002F2ABF" w14:paraId="0E16F3DC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Dr. Agung Edi Wibowo, S.E.,M.Si</w:t>
            </w:r>
          </w:p>
        </w:tc>
      </w:tr>
      <w:tr w:rsidR="002F2ABF" w:rsidTr="002F2ABF" w14:paraId="37504672" w14:textId="77777777">
        <w:tc>
          <w:tcPr>
            <w:tcW w:w="805" w:type="dxa"/>
          </w:tcPr>
          <w:p w:rsidR="002F2ABF" w:rsidP="002F2ABF" w:rsidRDefault="002F2ABF" w14:paraId="117DF959" w14:textId="77777777">
            <w:pPr>
              <w:jc w:val="center"/>
            </w:pPr>
            <w:r>
              <w:t>4</w:t>
            </w:r>
          </w:p>
        </w:tc>
        <w:tc>
          <w:tcPr>
            <w:tcW w:w="3330" w:type="dxa"/>
          </w:tcPr>
          <w:p w:rsidRPr="002F2ABF" w:rsidR="002F2ABF" w:rsidP="002F2ABF" w:rsidRDefault="002F2ABF" w14:paraId="28D39357" w14:textId="77777777">
            <w:pPr>
              <w:rPr>
                <w:b/>
              </w:rPr>
            </w:pPr>
            <w:r w:rsidRPr="002F2ABF">
              <w:rPr>
                <w:b/>
              </w:rPr>
              <w:t>Ketua Panitia</w:t>
            </w:r>
          </w:p>
        </w:tc>
        <w:tc>
          <w:tcPr>
            <w:tcW w:w="5400" w:type="dxa"/>
          </w:tcPr>
          <w:p w:rsidRPr="002F2ABF" w:rsidR="002F2ABF" w:rsidP="002F2ABF" w:rsidRDefault="002F2ABF" w14:paraId="57C8396F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Natal Olotua Sipayung, M.Tr.Par</w:t>
            </w:r>
          </w:p>
        </w:tc>
      </w:tr>
      <w:tr w:rsidR="002F2ABF" w:rsidTr="002F2ABF" w14:paraId="114344C9" w14:textId="77777777">
        <w:tc>
          <w:tcPr>
            <w:tcW w:w="805" w:type="dxa"/>
          </w:tcPr>
          <w:p w:rsidR="002F2ABF" w:rsidP="002F2ABF" w:rsidRDefault="002F2ABF" w14:paraId="1DAB4534" w14:textId="77777777">
            <w:pPr>
              <w:jc w:val="center"/>
            </w:pPr>
            <w:r>
              <w:t>5</w:t>
            </w:r>
          </w:p>
        </w:tc>
        <w:tc>
          <w:tcPr>
            <w:tcW w:w="3330" w:type="dxa"/>
          </w:tcPr>
          <w:p w:rsidRPr="002F2ABF" w:rsidR="002F2ABF" w:rsidP="002F2ABF" w:rsidRDefault="002F2ABF" w14:paraId="4E8AA1CC" w14:textId="77777777">
            <w:pPr>
              <w:rPr>
                <w:b/>
              </w:rPr>
            </w:pPr>
            <w:r w:rsidRPr="002F2ABF">
              <w:rPr>
                <w:b/>
              </w:rPr>
              <w:t>Wakil Ketua</w:t>
            </w:r>
          </w:p>
        </w:tc>
        <w:tc>
          <w:tcPr>
            <w:tcW w:w="5400" w:type="dxa"/>
          </w:tcPr>
          <w:p w:rsidRPr="002F2ABF" w:rsidR="002F2ABF" w:rsidP="002F2ABF" w:rsidRDefault="002F2ABF" w14:paraId="376DFB02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Adi Kurniawan, S.IP</w:t>
            </w:r>
          </w:p>
        </w:tc>
      </w:tr>
      <w:tr w:rsidR="002F2ABF" w:rsidTr="002F2ABF" w14:paraId="6B9C1D33" w14:textId="77777777">
        <w:tc>
          <w:tcPr>
            <w:tcW w:w="805" w:type="dxa"/>
          </w:tcPr>
          <w:p w:rsidR="002F2ABF" w:rsidP="002F2ABF" w:rsidRDefault="002F2ABF" w14:paraId="5CB28A51" w14:textId="77777777">
            <w:pPr>
              <w:jc w:val="center"/>
            </w:pPr>
            <w:r>
              <w:t>6</w:t>
            </w:r>
          </w:p>
        </w:tc>
        <w:tc>
          <w:tcPr>
            <w:tcW w:w="3330" w:type="dxa"/>
          </w:tcPr>
          <w:p w:rsidRPr="002F2ABF" w:rsidR="002F2ABF" w:rsidP="002F2ABF" w:rsidRDefault="002F2ABF" w14:paraId="48712136" w14:textId="77777777">
            <w:pPr>
              <w:rPr>
                <w:b/>
              </w:rPr>
            </w:pPr>
            <w:r w:rsidRPr="002F2ABF">
              <w:rPr>
                <w:b/>
              </w:rPr>
              <w:t>Kesekretariatan</w:t>
            </w:r>
          </w:p>
        </w:tc>
        <w:tc>
          <w:tcPr>
            <w:tcW w:w="5400" w:type="dxa"/>
          </w:tcPr>
          <w:p w:rsidRPr="002F2ABF" w:rsidR="002F2ABF" w:rsidP="002F2ABF" w:rsidRDefault="002F2ABF" w14:paraId="37140203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Kartika Cahayani, S.E., M.Tr.Par</w:t>
            </w:r>
          </w:p>
          <w:p w:rsidRPr="002F2ABF" w:rsidR="002F2ABF" w:rsidP="002F2ABF" w:rsidRDefault="002F2ABF" w14:paraId="159E0E6D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Frangky Silitonga, M.Si</w:t>
            </w:r>
          </w:p>
        </w:tc>
      </w:tr>
      <w:tr w:rsidR="002F2ABF" w:rsidTr="002F2ABF" w14:paraId="47BBB3E0" w14:textId="77777777">
        <w:trPr>
          <w:trHeight w:val="485"/>
        </w:trPr>
        <w:tc>
          <w:tcPr>
            <w:tcW w:w="805" w:type="dxa"/>
          </w:tcPr>
          <w:p w:rsidR="002F2ABF" w:rsidP="002F2ABF" w:rsidRDefault="002F2ABF" w14:paraId="5F1910CE" w14:textId="77777777">
            <w:pPr>
              <w:jc w:val="center"/>
            </w:pPr>
            <w:r>
              <w:t>7</w:t>
            </w:r>
          </w:p>
        </w:tc>
        <w:tc>
          <w:tcPr>
            <w:tcW w:w="3330" w:type="dxa"/>
          </w:tcPr>
          <w:p w:rsidRPr="002F2ABF" w:rsidR="002F2ABF" w:rsidP="002F2ABF" w:rsidRDefault="002F2ABF" w14:paraId="5FA6A299" w14:textId="77777777">
            <w:pPr>
              <w:rPr>
                <w:b/>
              </w:rPr>
            </w:pPr>
            <w:r w:rsidRPr="002F2ABF">
              <w:rPr>
                <w:b/>
              </w:rPr>
              <w:t>Bendahara</w:t>
            </w:r>
          </w:p>
        </w:tc>
        <w:tc>
          <w:tcPr>
            <w:tcW w:w="5400" w:type="dxa"/>
          </w:tcPr>
          <w:p w:rsidRPr="002F2ABF" w:rsidR="002F2ABF" w:rsidP="002F2ABF" w:rsidRDefault="002F2ABF" w14:paraId="16B8B9C7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Miratia Afriani, M.H.Kes</w:t>
            </w:r>
          </w:p>
        </w:tc>
      </w:tr>
      <w:tr w:rsidR="002F2ABF" w:rsidTr="002F2ABF" w14:paraId="20D725A5" w14:textId="77777777">
        <w:tc>
          <w:tcPr>
            <w:tcW w:w="805" w:type="dxa"/>
          </w:tcPr>
          <w:p w:rsidR="002F2ABF" w:rsidP="002F2ABF" w:rsidRDefault="002F2ABF" w14:paraId="06F07524" w14:textId="77777777">
            <w:pPr>
              <w:jc w:val="center"/>
            </w:pPr>
            <w:r>
              <w:t>8</w:t>
            </w:r>
          </w:p>
        </w:tc>
        <w:tc>
          <w:tcPr>
            <w:tcW w:w="3330" w:type="dxa"/>
          </w:tcPr>
          <w:p w:rsidRPr="002F2ABF" w:rsidR="002F2ABF" w:rsidP="002F2ABF" w:rsidRDefault="002F2ABF" w14:paraId="51CA949C" w14:textId="77777777">
            <w:pPr>
              <w:rPr>
                <w:b/>
              </w:rPr>
            </w:pPr>
            <w:r w:rsidRPr="002F2ABF">
              <w:rPr>
                <w:b/>
              </w:rPr>
              <w:t>Seksi Acara</w:t>
            </w:r>
          </w:p>
        </w:tc>
        <w:tc>
          <w:tcPr>
            <w:tcW w:w="5400" w:type="dxa"/>
          </w:tcPr>
          <w:p w:rsidRPr="002F2ABF" w:rsidR="002F2ABF" w:rsidP="002F2ABF" w:rsidRDefault="002F2ABF" w14:paraId="63B3F6CB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Raja Parlindungan Harahap, A.Md</w:t>
            </w:r>
          </w:p>
          <w:p w:rsidRPr="002F2ABF" w:rsidR="002F2ABF" w:rsidP="002F2ABF" w:rsidRDefault="002F2ABF" w14:paraId="0A0FA696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Rosie Oktavia Puspita Rini, M.M.Par</w:t>
            </w:r>
          </w:p>
          <w:p w:rsidRPr="002F2ABF" w:rsidR="002F2ABF" w:rsidP="002F2ABF" w:rsidRDefault="002F2ABF" w14:paraId="15767DFE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Supardi, S.Pd.,M.M</w:t>
            </w:r>
          </w:p>
          <w:p w:rsidRPr="002F2ABF" w:rsidR="002F2ABF" w:rsidP="002F2ABF" w:rsidRDefault="002F2ABF" w14:paraId="7DCC4745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Dr. Rezki Alhamdi, M.M.Par</w:t>
            </w:r>
          </w:p>
        </w:tc>
      </w:tr>
      <w:tr w:rsidR="002F2ABF" w:rsidTr="002F2ABF" w14:paraId="5DAC5C58" w14:textId="77777777">
        <w:tc>
          <w:tcPr>
            <w:tcW w:w="805" w:type="dxa"/>
          </w:tcPr>
          <w:p w:rsidR="002F2ABF" w:rsidP="002F2ABF" w:rsidRDefault="002F2ABF" w14:paraId="78CBDCEA" w14:textId="77777777">
            <w:pPr>
              <w:jc w:val="center"/>
            </w:pPr>
            <w:r>
              <w:t>9</w:t>
            </w:r>
          </w:p>
        </w:tc>
        <w:tc>
          <w:tcPr>
            <w:tcW w:w="3330" w:type="dxa"/>
          </w:tcPr>
          <w:p w:rsidRPr="002F2ABF" w:rsidR="002F2ABF" w:rsidP="002F2ABF" w:rsidRDefault="002F2ABF" w14:paraId="3FE70321" w14:textId="77777777">
            <w:pPr>
              <w:rPr>
                <w:b/>
              </w:rPr>
            </w:pPr>
            <w:r w:rsidRPr="002F2ABF">
              <w:rPr>
                <w:b/>
              </w:rPr>
              <w:t>Seksi Konsumsi</w:t>
            </w:r>
          </w:p>
        </w:tc>
        <w:tc>
          <w:tcPr>
            <w:tcW w:w="5400" w:type="dxa"/>
          </w:tcPr>
          <w:p w:rsidRPr="002F2ABF" w:rsidR="002F2ABF" w:rsidP="002F2ABF" w:rsidRDefault="002F2ABF" w14:paraId="1C6FE83A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Karium Jackson Nainggolan, S.Tr.Par</w:t>
            </w:r>
          </w:p>
          <w:p w:rsidRPr="002F2ABF" w:rsidR="002F2ABF" w:rsidP="002F2ABF" w:rsidRDefault="002F2ABF" w14:paraId="0C2CA761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Marini, S.Tr.Par</w:t>
            </w:r>
          </w:p>
          <w:p w:rsidRPr="002F2ABF" w:rsidR="002F2ABF" w:rsidP="002F2ABF" w:rsidRDefault="002F2ABF" w14:paraId="281DF175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Eryd Saputra, S.Par, M.M.,M.Sc</w:t>
            </w:r>
          </w:p>
          <w:p w:rsidRPr="002F2ABF" w:rsidR="002F2ABF" w:rsidP="002F2ABF" w:rsidRDefault="002F2ABF" w14:paraId="1FC4D858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Agung Arif Wibowo, M.Par</w:t>
            </w:r>
          </w:p>
        </w:tc>
      </w:tr>
      <w:tr w:rsidR="002F2ABF" w:rsidTr="002F2ABF" w14:paraId="01953CB3" w14:textId="77777777">
        <w:tc>
          <w:tcPr>
            <w:tcW w:w="805" w:type="dxa"/>
          </w:tcPr>
          <w:p w:rsidR="002F2ABF" w:rsidP="002F2ABF" w:rsidRDefault="002F2ABF" w14:paraId="385F7489" w14:textId="77777777">
            <w:pPr>
              <w:jc w:val="center"/>
            </w:pPr>
            <w:r>
              <w:t>10</w:t>
            </w:r>
          </w:p>
        </w:tc>
        <w:tc>
          <w:tcPr>
            <w:tcW w:w="3330" w:type="dxa"/>
          </w:tcPr>
          <w:p w:rsidRPr="002F2ABF" w:rsidR="002F2ABF" w:rsidP="002F2ABF" w:rsidRDefault="002F2ABF" w14:paraId="41067A12" w14:textId="77777777">
            <w:pPr>
              <w:rPr>
                <w:b/>
              </w:rPr>
            </w:pPr>
            <w:r w:rsidRPr="002F2ABF">
              <w:rPr>
                <w:b/>
              </w:rPr>
              <w:t>Seksi Perlengkapan</w:t>
            </w:r>
          </w:p>
        </w:tc>
        <w:tc>
          <w:tcPr>
            <w:tcW w:w="5400" w:type="dxa"/>
          </w:tcPr>
          <w:p w:rsidRPr="002F2ABF" w:rsidR="002F2ABF" w:rsidP="002F2ABF" w:rsidRDefault="002F2ABF" w14:paraId="3085D743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Tito Pratama, M.Par</w:t>
            </w:r>
          </w:p>
          <w:p w:rsidRPr="002F2ABF" w:rsidR="002F2ABF" w:rsidP="002F2ABF" w:rsidRDefault="002F2ABF" w14:paraId="199FED33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Taufik Bachrul Ulum Lubis</w:t>
            </w:r>
          </w:p>
          <w:p w:rsidRPr="002F2ABF" w:rsidR="002F2ABF" w:rsidP="002F2ABF" w:rsidRDefault="002F2ABF" w14:paraId="275B786C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Fajar El Muhammady Dwi Rizal, S.Sos</w:t>
            </w:r>
          </w:p>
          <w:p w:rsidRPr="002F2ABF" w:rsidR="002F2ABF" w:rsidP="002F2ABF" w:rsidRDefault="002F2ABF" w14:paraId="7B27983B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Abd. Rahman Yusuf, S.Tr.Par</w:t>
            </w:r>
          </w:p>
          <w:p w:rsidRPr="002F2ABF" w:rsidR="002F2ABF" w:rsidP="002F2ABF" w:rsidRDefault="002F2ABF" w14:paraId="3907F6D6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Wahyudi Ilham, S.I.Kom.,M.M.Par</w:t>
            </w:r>
          </w:p>
        </w:tc>
      </w:tr>
      <w:tr w:rsidR="002F2ABF" w:rsidTr="002F2ABF" w14:paraId="7A73767C" w14:textId="77777777">
        <w:tc>
          <w:tcPr>
            <w:tcW w:w="805" w:type="dxa"/>
          </w:tcPr>
          <w:p w:rsidR="002F2ABF" w:rsidP="002F2ABF" w:rsidRDefault="002F2ABF" w14:paraId="5546410B" w14:textId="77777777">
            <w:pPr>
              <w:jc w:val="center"/>
            </w:pPr>
            <w:r>
              <w:t>11</w:t>
            </w:r>
          </w:p>
        </w:tc>
        <w:tc>
          <w:tcPr>
            <w:tcW w:w="3330" w:type="dxa"/>
          </w:tcPr>
          <w:p w:rsidRPr="002F2ABF" w:rsidR="002F2ABF" w:rsidP="002F2ABF" w:rsidRDefault="002F2ABF" w14:paraId="033A2EAC" w14:textId="77777777">
            <w:pPr>
              <w:rPr>
                <w:b/>
              </w:rPr>
            </w:pPr>
            <w:r w:rsidRPr="002F2ABF">
              <w:rPr>
                <w:b/>
              </w:rPr>
              <w:t>Seksi Keamanan</w:t>
            </w:r>
          </w:p>
        </w:tc>
        <w:tc>
          <w:tcPr>
            <w:tcW w:w="5400" w:type="dxa"/>
          </w:tcPr>
          <w:p w:rsidRPr="002F2ABF" w:rsidR="002F2ABF" w:rsidP="002F2ABF" w:rsidRDefault="002F2ABF" w14:paraId="6A1D3C19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Dailami, M.Pd</w:t>
            </w:r>
          </w:p>
          <w:p w:rsidRPr="002F2ABF" w:rsidR="002F2ABF" w:rsidP="002F2ABF" w:rsidRDefault="002F2ABF" w14:paraId="7E976D16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Andri Wibowo, S.E., M.M.Par</w:t>
            </w:r>
          </w:p>
          <w:p w:rsidRPr="002F2ABF" w:rsidR="002F2ABF" w:rsidP="002F2ABF" w:rsidRDefault="002F2ABF" w14:paraId="1240EC51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Nensi Lapotulo, M.M.Par</w:t>
            </w:r>
          </w:p>
          <w:p w:rsidRPr="002F2ABF" w:rsidR="002F2ABF" w:rsidP="002F2ABF" w:rsidRDefault="002F2ABF" w14:paraId="5FB694B3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Okki Kurnia, S.Par.,M.M</w:t>
            </w:r>
          </w:p>
        </w:tc>
      </w:tr>
      <w:tr w:rsidR="002F2ABF" w:rsidTr="002F2ABF" w14:paraId="0DD890E2" w14:textId="77777777">
        <w:tc>
          <w:tcPr>
            <w:tcW w:w="805" w:type="dxa"/>
          </w:tcPr>
          <w:p w:rsidR="002F2ABF" w:rsidP="002F2ABF" w:rsidRDefault="002F2ABF" w14:paraId="3A955C9F" w14:textId="77777777">
            <w:pPr>
              <w:jc w:val="center"/>
            </w:pPr>
            <w:r>
              <w:t>12</w:t>
            </w:r>
          </w:p>
        </w:tc>
        <w:tc>
          <w:tcPr>
            <w:tcW w:w="3330" w:type="dxa"/>
          </w:tcPr>
          <w:p w:rsidRPr="002F2ABF" w:rsidR="002F2ABF" w:rsidP="002F2ABF" w:rsidRDefault="002F2ABF" w14:paraId="0F0F170E" w14:textId="77777777">
            <w:pPr>
              <w:rPr>
                <w:b/>
              </w:rPr>
            </w:pPr>
            <w:r w:rsidRPr="002F2ABF">
              <w:rPr>
                <w:b/>
              </w:rPr>
              <w:t>Seksi Kesehatan</w:t>
            </w:r>
          </w:p>
        </w:tc>
        <w:tc>
          <w:tcPr>
            <w:tcW w:w="5400" w:type="dxa"/>
          </w:tcPr>
          <w:p w:rsidRPr="002F2ABF" w:rsidR="002F2ABF" w:rsidP="002F2ABF" w:rsidRDefault="002F2ABF" w14:paraId="50F43F03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Oktora Aji Pratama</w:t>
            </w:r>
          </w:p>
          <w:p w:rsidRPr="002F2ABF" w:rsidR="002F2ABF" w:rsidP="002F2ABF" w:rsidRDefault="002F2ABF" w14:paraId="45224881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Dr.Ir. Arina Luthfini Lubis, S.T.,M.B.A</w:t>
            </w:r>
          </w:p>
          <w:p w:rsidRPr="002F2ABF" w:rsidR="002F2ABF" w:rsidP="002F2ABF" w:rsidRDefault="002F2ABF" w14:paraId="4F4464B7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Heri Nuryanto, S.Kom.,M.Si</w:t>
            </w:r>
          </w:p>
        </w:tc>
      </w:tr>
      <w:tr w:rsidR="002F2ABF" w:rsidTr="002F2ABF" w14:paraId="73C026CA" w14:textId="77777777">
        <w:tc>
          <w:tcPr>
            <w:tcW w:w="805" w:type="dxa"/>
          </w:tcPr>
          <w:p w:rsidR="002F2ABF" w:rsidP="002F2ABF" w:rsidRDefault="002F2ABF" w14:paraId="483ADDC1" w14:textId="77777777">
            <w:pPr>
              <w:jc w:val="center"/>
            </w:pPr>
            <w:r>
              <w:t>13</w:t>
            </w:r>
          </w:p>
        </w:tc>
        <w:tc>
          <w:tcPr>
            <w:tcW w:w="3330" w:type="dxa"/>
          </w:tcPr>
          <w:p w:rsidRPr="002F2ABF" w:rsidR="002F2ABF" w:rsidP="002F2ABF" w:rsidRDefault="002F2ABF" w14:paraId="155A2309" w14:textId="77777777">
            <w:pPr>
              <w:rPr>
                <w:b/>
              </w:rPr>
            </w:pPr>
            <w:r w:rsidRPr="002F2ABF">
              <w:rPr>
                <w:b/>
              </w:rPr>
              <w:t>Seksi Koordinasi MC</w:t>
            </w:r>
          </w:p>
        </w:tc>
        <w:tc>
          <w:tcPr>
            <w:tcW w:w="5400" w:type="dxa"/>
          </w:tcPr>
          <w:p w:rsidRPr="002F2ABF" w:rsidR="002F2ABF" w:rsidP="002F2ABF" w:rsidRDefault="002F2ABF" w14:paraId="3DFED5A7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Eva Amalia, S.H., M.Si</w:t>
            </w:r>
          </w:p>
          <w:p w:rsidRPr="002F2ABF" w:rsidR="002F2ABF" w:rsidP="002F2ABF" w:rsidRDefault="002F2ABF" w14:paraId="74574926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Kathir Rabbani</w:t>
            </w:r>
          </w:p>
          <w:p w:rsidRPr="002F2ABF" w:rsidR="002F2ABF" w:rsidP="002F2ABF" w:rsidRDefault="002F2ABF" w14:paraId="539E1CB5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Devid Trinaldo Simatupang, M.Par</w:t>
            </w:r>
          </w:p>
        </w:tc>
      </w:tr>
      <w:tr w:rsidR="002F2ABF" w:rsidTr="002F2ABF" w14:paraId="542CF15F" w14:textId="77777777">
        <w:tc>
          <w:tcPr>
            <w:tcW w:w="805" w:type="dxa"/>
          </w:tcPr>
          <w:p w:rsidR="002F2ABF" w:rsidP="002F2ABF" w:rsidRDefault="002F2ABF" w14:paraId="2D9D07D3" w14:textId="77777777">
            <w:pPr>
              <w:jc w:val="center"/>
            </w:pPr>
            <w:r>
              <w:t>14</w:t>
            </w:r>
          </w:p>
        </w:tc>
        <w:tc>
          <w:tcPr>
            <w:tcW w:w="3330" w:type="dxa"/>
          </w:tcPr>
          <w:p w:rsidRPr="002F2ABF" w:rsidR="002F2ABF" w:rsidP="002F2ABF" w:rsidRDefault="002F2ABF" w14:paraId="7C41E79D" w14:textId="77777777">
            <w:pPr>
              <w:rPr>
                <w:b/>
              </w:rPr>
            </w:pPr>
            <w:r w:rsidRPr="002F2ABF">
              <w:rPr>
                <w:b/>
              </w:rPr>
              <w:t>Seksi Publikasi &amp; Dokumentasi</w:t>
            </w:r>
          </w:p>
        </w:tc>
        <w:tc>
          <w:tcPr>
            <w:tcW w:w="5400" w:type="dxa"/>
          </w:tcPr>
          <w:p w:rsidRPr="002F2ABF" w:rsidR="002F2ABF" w:rsidP="002F2ABF" w:rsidRDefault="002F2ABF" w14:paraId="075F7A8F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Niko Anugrah, S.Tr.Kom</w:t>
            </w:r>
          </w:p>
          <w:p w:rsidRPr="002F2ABF" w:rsidR="002F2ABF" w:rsidP="002F2ABF" w:rsidRDefault="002F2ABF" w14:paraId="74ED71A0" w14:textId="77777777">
            <w:pPr>
              <w:rPr>
                <w:rFonts w:ascii="Times New Roman" w:hAnsi="Times New Roman" w:cs="Times New Roman"/>
                <w:sz w:val="24"/>
              </w:rPr>
            </w:pPr>
            <w:r w:rsidRPr="002F2ABF">
              <w:rPr>
                <w:rFonts w:ascii="Times New Roman" w:hAnsi="Times New Roman" w:cs="Times New Roman"/>
                <w:sz w:val="24"/>
              </w:rPr>
              <w:t>M. Irfan Fitrian</w:t>
            </w:r>
          </w:p>
        </w:tc>
      </w:tr>
    </w:tbl>
    <w:p w:rsidR="002F2ABF" w:rsidP="0048413F" w:rsidRDefault="002F2ABF" w14:paraId="6DB9273E" w14:textId="7091A70D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2F2ABF" w:rsidP="0048413F" w:rsidRDefault="002F2ABF" w14:paraId="1EC28A4C" w14:textId="3590934C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2F2ABF" w:rsidP="0048413F" w:rsidRDefault="002F2ABF" w14:paraId="066F9ED5" w14:textId="162285C9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2F2ABF" w:rsidP="0048413F" w:rsidRDefault="002F2ABF" w14:paraId="4573387A" w14:textId="34798D38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2F2ABF" w:rsidP="0048413F" w:rsidRDefault="002F2ABF" w14:paraId="362B74F0" w14:textId="6415F852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2F2ABF" w:rsidP="0048413F" w:rsidRDefault="002F2ABF" w14:paraId="39E45734" w14:textId="0CDF92A1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2F2ABF" w:rsidP="0048413F" w:rsidRDefault="002F2ABF" w14:paraId="7808E3CE" w14:textId="249D3961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2F2ABF" w:rsidP="0048413F" w:rsidRDefault="002F2ABF" w14:paraId="3EAEF16A" w14:textId="7E9D13DE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2F2ABF" w:rsidP="0048413F" w:rsidRDefault="002F2ABF" w14:paraId="6B10325E" w14:textId="2F0361A1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2F2ABF" w:rsidP="1BD329ED" w:rsidRDefault="002F2ABF" w14:paraId="2FC51B28" w14:textId="047798F4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1BD329ED" w:rsidP="1BD329ED" w:rsidRDefault="1BD329ED" w14:paraId="21FFFDA6" w14:textId="6C8F47E5">
      <w:pPr>
        <w:shd w:val="clear" w:color="auto" w:fill="FFFFFF" w:themeFill="background1"/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</w:p>
    <w:p w:rsidR="1BD329ED" w:rsidP="1BD329ED" w:rsidRDefault="1BD329ED" w14:paraId="3AA1413C" w14:textId="69682BFE">
      <w:pPr>
        <w:shd w:val="clear" w:color="auto" w:fill="FFFFFF" w:themeFill="background1"/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</w:p>
    <w:p w:rsidR="002F2ABF" w:rsidP="0048413F" w:rsidRDefault="002F2ABF" w14:paraId="72305616" w14:textId="5565538F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bookmarkStart w:name="_GoBack" w:id="0"/>
      <w:bookmarkEnd w:id="0"/>
    </w:p>
    <w:p w:rsidR="002F2ABF" w:rsidP="0048413F" w:rsidRDefault="002F2ABF" w14:paraId="14007792" w14:textId="77777777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48413F" w:rsidP="0048413F" w:rsidRDefault="0048413F" w14:paraId="6E2A8222" w14:textId="147B8C5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048413F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PANITIA </w:t>
      </w:r>
      <w:r w:rsidR="002F2ABF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HDP </w:t>
      </w:r>
      <w:r w:rsidRPr="0048413F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>BTP 2024</w:t>
      </w:r>
      <w:r w:rsidR="002F2ABF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 MAHASISWA</w:t>
      </w:r>
    </w:p>
    <w:p w:rsidR="0048413F" w:rsidP="0048413F" w:rsidRDefault="0048413F" w14:paraId="1F2AE3A8" w14:textId="77777777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tbl>
      <w:tblPr>
        <w:tblW w:w="6780" w:type="dxa"/>
        <w:tblInd w:w="1250" w:type="dxa"/>
        <w:tblLook w:val="04A0" w:firstRow="1" w:lastRow="0" w:firstColumn="1" w:lastColumn="0" w:noHBand="0" w:noVBand="1"/>
      </w:tblPr>
      <w:tblGrid>
        <w:gridCol w:w="3040"/>
        <w:gridCol w:w="3740"/>
      </w:tblGrid>
      <w:tr w:rsidRPr="00AA3224" w:rsidR="00AA3224" w:rsidTr="00AA3224" w14:paraId="36AF3A4C" w14:textId="77777777">
        <w:trPr>
          <w:trHeight w:val="555"/>
        </w:trPr>
        <w:tc>
          <w:tcPr>
            <w:tcW w:w="30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3424F9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AA3224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  <w:t>Posisi Panitia</w:t>
            </w:r>
          </w:p>
        </w:tc>
        <w:tc>
          <w:tcPr>
            <w:tcW w:w="3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097A5F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AA3224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  <w:t>Nama Panitia</w:t>
            </w:r>
          </w:p>
        </w:tc>
      </w:tr>
      <w:tr w:rsidRPr="00AA3224" w:rsidR="00AA3224" w:rsidTr="00AA3224" w14:paraId="463675C2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7B5C4C4C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</w:rPr>
            </w:pPr>
            <w:r w:rsidRPr="00AA3224">
              <w:rPr>
                <w:rFonts w:ascii="Arial" w:hAnsi="Arial" w:eastAsia="Times New Roman" w:cs="Arial"/>
                <w:b/>
                <w:bCs/>
                <w:color w:val="000000"/>
              </w:rPr>
              <w:t>Ketua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1EE805E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M. Ferdi Rabsy</w:t>
            </w:r>
          </w:p>
        </w:tc>
      </w:tr>
      <w:tr w:rsidRPr="00AA3224" w:rsidR="00AA3224" w:rsidTr="00AA3224" w14:paraId="2E8CFC66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32507855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</w:rPr>
            </w:pPr>
            <w:r w:rsidRPr="00AA3224">
              <w:rPr>
                <w:rFonts w:ascii="Arial" w:hAnsi="Arial" w:eastAsia="Times New Roman" w:cs="Arial"/>
                <w:b/>
                <w:bCs/>
                <w:color w:val="000000"/>
              </w:rPr>
              <w:t>Wakil Ketua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54251B1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Marsha rizky nadia</w:t>
            </w:r>
          </w:p>
        </w:tc>
      </w:tr>
      <w:tr w:rsidRPr="00AA3224" w:rsidR="00AA3224" w:rsidTr="00AA3224" w14:paraId="72DF1063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71BBB3FC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</w:rPr>
            </w:pPr>
            <w:r w:rsidRPr="00AA3224">
              <w:rPr>
                <w:rFonts w:ascii="Arial" w:hAnsi="Arial" w:eastAsia="Times New Roman" w:cs="Arial"/>
                <w:b/>
                <w:bCs/>
                <w:color w:val="000000"/>
              </w:rPr>
              <w:t>Kesekretariatan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48F4D01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Nadia Sarmanisa</w:t>
            </w:r>
          </w:p>
        </w:tc>
      </w:tr>
      <w:tr w:rsidRPr="00AA3224" w:rsidR="00AA3224" w:rsidTr="00AA3224" w14:paraId="42FB30DE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72849B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645243A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Ariqah Syahirah Putri</w:t>
            </w:r>
          </w:p>
        </w:tc>
      </w:tr>
      <w:tr w:rsidRPr="00AA3224" w:rsidR="00AA3224" w:rsidTr="00AA3224" w14:paraId="58A683F2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398E9981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</w:rPr>
            </w:pPr>
            <w:r w:rsidRPr="00AA3224">
              <w:rPr>
                <w:rFonts w:ascii="Arial" w:hAnsi="Arial" w:eastAsia="Times New Roman" w:cs="Arial"/>
                <w:b/>
                <w:bCs/>
                <w:color w:val="000000"/>
              </w:rPr>
              <w:t>Bendahara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2EA3B01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Aaliyah Zahirah S.B</w:t>
            </w:r>
          </w:p>
        </w:tc>
      </w:tr>
      <w:tr w:rsidRPr="00AA3224" w:rsidR="00AA3224" w:rsidTr="00AA3224" w14:paraId="7FA815F8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0720B9DA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</w:rPr>
            </w:pPr>
            <w:r w:rsidRPr="00AA3224">
              <w:rPr>
                <w:rFonts w:ascii="Arial" w:hAnsi="Arial" w:eastAsia="Times New Roman" w:cs="Arial"/>
                <w:b/>
                <w:bCs/>
                <w:color w:val="000000"/>
              </w:rPr>
              <w:t>Ketua Seksi Acara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0D8698F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Ardiansyah Saputra</w:t>
            </w:r>
          </w:p>
        </w:tc>
      </w:tr>
      <w:tr w:rsidRPr="00AA3224" w:rsidR="00AA3224" w:rsidTr="00AA3224" w14:paraId="12B8CD65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6E5FD9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6E1ABC5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 xml:space="preserve">Senop Putra Perwira </w:t>
            </w:r>
          </w:p>
        </w:tc>
      </w:tr>
      <w:tr w:rsidRPr="00AA3224" w:rsidR="00AA3224" w:rsidTr="00AA3224" w14:paraId="22780E27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56AC69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2F59C8C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 xml:space="preserve">Siti Nurapriani </w:t>
            </w:r>
          </w:p>
        </w:tc>
      </w:tr>
      <w:tr w:rsidRPr="00AA3224" w:rsidR="00AA3224" w:rsidTr="00AA3224" w14:paraId="6BDAD2F4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72C3A6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56E35FB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Nabilah Azzah Aisyah</w:t>
            </w:r>
          </w:p>
        </w:tc>
      </w:tr>
      <w:tr w:rsidRPr="00AA3224" w:rsidR="00AA3224" w:rsidTr="00AA3224" w14:paraId="1135DF40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44DBC9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3ED51FE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Heryatul azizah zaein</w:t>
            </w:r>
          </w:p>
        </w:tc>
      </w:tr>
      <w:tr w:rsidRPr="00AA3224" w:rsidR="00AA3224" w:rsidTr="00AA3224" w14:paraId="72340422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5AC257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6C96D9F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Aura Azzura poetri</w:t>
            </w:r>
          </w:p>
        </w:tc>
      </w:tr>
      <w:tr w:rsidRPr="00AA3224" w:rsidR="00AA3224" w:rsidTr="00AA3224" w14:paraId="335CBA2D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508F89DB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</w:rPr>
            </w:pPr>
            <w:r w:rsidRPr="00AA3224">
              <w:rPr>
                <w:rFonts w:ascii="Arial" w:hAnsi="Arial" w:eastAsia="Times New Roman" w:cs="Arial"/>
                <w:b/>
                <w:bCs/>
                <w:color w:val="000000"/>
              </w:rPr>
              <w:t>Ketua Seksi Perlengkapan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2DA879F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Muhammad arsya gibran</w:t>
            </w:r>
          </w:p>
        </w:tc>
      </w:tr>
      <w:tr w:rsidRPr="00AA3224" w:rsidR="00AA3224" w:rsidTr="00AA3224" w14:paraId="4C3CCB34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075F0C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6481378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Andhika Glenn Alexandro</w:t>
            </w:r>
          </w:p>
        </w:tc>
      </w:tr>
      <w:tr w:rsidRPr="00AA3224" w:rsidR="00AA3224" w:rsidTr="00AA3224" w14:paraId="244755EF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534C5F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33F6F5F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M.Fahmi</w:t>
            </w:r>
          </w:p>
        </w:tc>
      </w:tr>
      <w:tr w:rsidRPr="00AA3224" w:rsidR="00AA3224" w:rsidTr="00AA3224" w14:paraId="39A6B776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5FB86A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40E2035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Muhamad haikal</w:t>
            </w:r>
          </w:p>
        </w:tc>
      </w:tr>
      <w:tr w:rsidRPr="00AA3224" w:rsidR="00AA3224" w:rsidTr="00AA3224" w14:paraId="298F1A8E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4BD8EC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5BFD902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Gieska Nafissa</w:t>
            </w:r>
          </w:p>
        </w:tc>
      </w:tr>
      <w:tr w:rsidRPr="00AA3224" w:rsidR="00AA3224" w:rsidTr="00AA3224" w14:paraId="1B61134C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71FA87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333BE23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Lerina Yulisia</w:t>
            </w:r>
          </w:p>
        </w:tc>
      </w:tr>
      <w:tr w:rsidRPr="00AA3224" w:rsidR="00AA3224" w:rsidTr="00AA3224" w14:paraId="3A2C3D66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762E0580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</w:rPr>
            </w:pPr>
            <w:r w:rsidRPr="00AA3224">
              <w:rPr>
                <w:rFonts w:ascii="Arial" w:hAnsi="Arial" w:eastAsia="Times New Roman" w:cs="Arial"/>
                <w:b/>
                <w:bCs/>
                <w:color w:val="000000"/>
              </w:rPr>
              <w:t>Ketua Seksi Konsumsi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5E95F6D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Muhammad Zidane Fahrultullah</w:t>
            </w:r>
          </w:p>
        </w:tc>
      </w:tr>
      <w:tr w:rsidRPr="00AA3224" w:rsidR="00AA3224" w:rsidTr="00AA3224" w14:paraId="58548750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4E3C45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79554C1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Nathasya Claudia Ganita Duha</w:t>
            </w:r>
          </w:p>
        </w:tc>
      </w:tr>
      <w:tr w:rsidRPr="00AA3224" w:rsidR="00AA3224" w:rsidTr="00AA3224" w14:paraId="528E922E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3DD7DF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1D9AB13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Yuniar rahmadani putri</w:t>
            </w:r>
          </w:p>
        </w:tc>
      </w:tr>
      <w:tr w:rsidRPr="00AA3224" w:rsidR="00AA3224" w:rsidTr="00AA3224" w14:paraId="2BBE533B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428AD5D0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</w:rPr>
            </w:pPr>
            <w:r w:rsidRPr="00AA3224">
              <w:rPr>
                <w:rFonts w:ascii="Arial" w:hAnsi="Arial" w:eastAsia="Times New Roman" w:cs="Arial"/>
                <w:b/>
                <w:bCs/>
                <w:color w:val="000000"/>
              </w:rPr>
              <w:t>Ketua Seksi Kesehatan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6339640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Rizq aufa pahlevie</w:t>
            </w:r>
          </w:p>
        </w:tc>
      </w:tr>
      <w:tr w:rsidRPr="00AA3224" w:rsidR="00AA3224" w:rsidTr="00AA3224" w14:paraId="0EA96DFC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3F8BC2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6FA7AD1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Jingga Lestari</w:t>
            </w:r>
          </w:p>
        </w:tc>
      </w:tr>
      <w:tr w:rsidRPr="00AA3224" w:rsidR="00AA3224" w:rsidTr="00AA3224" w14:paraId="73102934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14ED09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648F933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Najwa Rachel Salsabila</w:t>
            </w:r>
          </w:p>
        </w:tc>
      </w:tr>
      <w:tr w:rsidRPr="00AA3224" w:rsidR="00AA3224" w:rsidTr="00AA3224" w14:paraId="5B8532CB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4E09A9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63C6C51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Mischella Fransiska</w:t>
            </w:r>
          </w:p>
        </w:tc>
      </w:tr>
      <w:tr w:rsidRPr="00AA3224" w:rsidR="00AA3224" w:rsidTr="00AA3224" w14:paraId="08CDE9FE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1FFA6B3E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</w:rPr>
            </w:pPr>
            <w:r w:rsidRPr="00AA3224">
              <w:rPr>
                <w:rFonts w:ascii="Arial" w:hAnsi="Arial" w:eastAsia="Times New Roman" w:cs="Arial"/>
                <w:b/>
                <w:bCs/>
                <w:color w:val="000000"/>
              </w:rPr>
              <w:t>Seksi Dokumentasi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64F0E6A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Malik Lintang Prasojo</w:t>
            </w:r>
          </w:p>
        </w:tc>
      </w:tr>
      <w:tr w:rsidRPr="00AA3224" w:rsidR="00AA3224" w:rsidTr="00AA3224" w14:paraId="68F0424C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5E966D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4BFDF6C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Gabriela blanca crista angeli</w:t>
            </w:r>
          </w:p>
        </w:tc>
      </w:tr>
      <w:tr w:rsidRPr="00AA3224" w:rsidR="00AA3224" w:rsidTr="00AA3224" w14:paraId="48CB717C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642C44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115D712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Rafi Septiadi</w:t>
            </w:r>
          </w:p>
        </w:tc>
      </w:tr>
      <w:tr w:rsidRPr="00AA3224" w:rsidR="00AA3224" w:rsidTr="00AA3224" w14:paraId="5E14C9A1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3FCD8D58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</w:rPr>
            </w:pPr>
            <w:r w:rsidRPr="00AA3224">
              <w:rPr>
                <w:rFonts w:ascii="Arial" w:hAnsi="Arial" w:eastAsia="Times New Roman" w:cs="Arial"/>
                <w:b/>
                <w:bCs/>
                <w:color w:val="000000"/>
              </w:rPr>
              <w:t>Ketua LO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4BB4470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Mochammad Arga Wirayudha</w:t>
            </w:r>
          </w:p>
        </w:tc>
      </w:tr>
      <w:tr w:rsidRPr="00AA3224" w:rsidR="00AA3224" w:rsidTr="00AA3224" w14:paraId="11EF3F5C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5E87FE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lastRenderedPageBreak/>
              <w:t>Anggota LO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2232CD0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 xml:space="preserve">Ajeng ashilah </w:t>
            </w:r>
          </w:p>
        </w:tc>
      </w:tr>
      <w:tr w:rsidRPr="00AA3224" w:rsidR="00AA3224" w:rsidTr="00AA3224" w14:paraId="2A455D15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225E75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 LO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1CCAC71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Fenny oktavia gotami</w:t>
            </w:r>
          </w:p>
        </w:tc>
      </w:tr>
      <w:tr w:rsidRPr="00AA3224" w:rsidR="00AA3224" w:rsidTr="00AA3224" w14:paraId="3C20A715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4210B5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 LO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1607966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Novalius Eryaldi Roselino</w:t>
            </w:r>
          </w:p>
        </w:tc>
      </w:tr>
      <w:tr w:rsidRPr="00AA3224" w:rsidR="00AA3224" w:rsidTr="00AA3224" w14:paraId="2D6AC40D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4BB6B2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 LO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3AD8E23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Nada Faradisa</w:t>
            </w:r>
          </w:p>
        </w:tc>
      </w:tr>
      <w:tr w:rsidRPr="00AA3224" w:rsidR="00AA3224" w:rsidTr="00AA3224" w14:paraId="00904BA7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73EFF4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 LO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5780BAE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Bella Syakilla</w:t>
            </w:r>
          </w:p>
        </w:tc>
      </w:tr>
      <w:tr w:rsidRPr="00AA3224" w:rsidR="00AA3224" w:rsidTr="00AA3224" w14:paraId="141FEEF1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3AB2FD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 LO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7FB66A7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Adinda Olivia</w:t>
            </w:r>
          </w:p>
        </w:tc>
      </w:tr>
      <w:tr w:rsidRPr="00AA3224" w:rsidR="00AA3224" w:rsidTr="00AA3224" w14:paraId="769D8CA6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281E49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 LO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2CF964D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Putri rizkika Ariza</w:t>
            </w:r>
          </w:p>
        </w:tc>
      </w:tr>
      <w:tr w:rsidRPr="00AA3224" w:rsidR="00AA3224" w:rsidTr="00AA3224" w14:paraId="68E97D0B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1529BD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 LO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7D5CB71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Muhammad Radhiatul Iqbal</w:t>
            </w:r>
          </w:p>
        </w:tc>
      </w:tr>
      <w:tr w:rsidRPr="00AA3224" w:rsidR="00AA3224" w:rsidTr="00AA3224" w14:paraId="65975F78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606F01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 LO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1D8A818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Olivia diva wulanda</w:t>
            </w:r>
          </w:p>
        </w:tc>
      </w:tr>
      <w:tr w:rsidRPr="00AA3224" w:rsidR="00AA3224" w:rsidTr="00AA3224" w14:paraId="4FE758E2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7B3679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 LO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73DF12F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Suci Andri Yeni</w:t>
            </w:r>
          </w:p>
        </w:tc>
      </w:tr>
      <w:tr w:rsidRPr="00AA3224" w:rsidR="00AA3224" w:rsidTr="00AA3224" w14:paraId="4BCB53C0" w14:textId="77777777">
        <w:trPr>
          <w:trHeight w:val="435"/>
        </w:trPr>
        <w:tc>
          <w:tcPr>
            <w:tcW w:w="3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7949B7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Anggota LO</w:t>
            </w:r>
          </w:p>
        </w:tc>
        <w:tc>
          <w:tcPr>
            <w:tcW w:w="3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A3224" w:rsidR="00AA3224" w:rsidP="00AA3224" w:rsidRDefault="00AA3224" w14:paraId="1C0375CF" w14:textId="7917B2A0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AA3224">
              <w:rPr>
                <w:rFonts w:ascii="Arial" w:hAnsi="Arial" w:eastAsia="Times New Roman" w:cs="Arial"/>
                <w:color w:val="000000"/>
              </w:rPr>
              <w:t>Handika Napitupulu</w:t>
            </w:r>
          </w:p>
        </w:tc>
      </w:tr>
    </w:tbl>
    <w:p w:rsidR="0048413F" w:rsidP="0048413F" w:rsidRDefault="0048413F" w14:paraId="16B94FBD" w14:textId="3B82859E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48413F" w:rsidP="0048413F" w:rsidRDefault="0048413F" w14:paraId="194CDC96" w14:textId="15F3D9CC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48413F" w:rsidP="0048413F" w:rsidRDefault="0048413F" w14:paraId="46F712F1" w14:textId="56DB116A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48413F" w:rsidP="0048413F" w:rsidRDefault="0048413F" w14:paraId="2D37F124" w14:textId="668586AB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48413F" w:rsidP="0048413F" w:rsidRDefault="0048413F" w14:paraId="7ACEE446" w14:textId="7A10E55F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sectPr w:rsidR="0048413F" w:rsidSect="002F2ABF">
      <w:pgSz w:w="11907" w:h="16839" w:orient="portrait" w:code="9"/>
      <w:pgMar w:top="117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C0C" w:rsidRDefault="00895C0C" w14:paraId="0F756524" w14:textId="77777777">
      <w:pPr>
        <w:spacing w:after="0" w:line="240" w:lineRule="auto"/>
      </w:pPr>
      <w:r>
        <w:separator/>
      </w:r>
    </w:p>
  </w:endnote>
  <w:endnote w:type="continuationSeparator" w:id="0">
    <w:p w:rsidR="00895C0C" w:rsidRDefault="00895C0C" w14:paraId="0F75652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C0C" w:rsidRDefault="00895C0C" w14:paraId="0F756522" w14:textId="77777777">
      <w:pPr>
        <w:spacing w:after="0" w:line="240" w:lineRule="auto"/>
      </w:pPr>
      <w:r>
        <w:separator/>
      </w:r>
    </w:p>
  </w:footnote>
  <w:footnote w:type="continuationSeparator" w:id="0">
    <w:p w:rsidR="00895C0C" w:rsidRDefault="00895C0C" w14:paraId="0F756523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18E"/>
    <w:multiLevelType w:val="hybridMultilevel"/>
    <w:tmpl w:val="CEF642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14186"/>
    <w:multiLevelType w:val="multilevel"/>
    <w:tmpl w:val="EDE86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58D10056"/>
    <w:multiLevelType w:val="hybridMultilevel"/>
    <w:tmpl w:val="260E5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7A7530"/>
    <w:multiLevelType w:val="hybridMultilevel"/>
    <w:tmpl w:val="08D89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5F6703"/>
    <w:multiLevelType w:val="hybridMultilevel"/>
    <w:tmpl w:val="6DFCE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F27"/>
    <w:rsid w:val="00040477"/>
    <w:rsid w:val="0004402A"/>
    <w:rsid w:val="000F018B"/>
    <w:rsid w:val="00123267"/>
    <w:rsid w:val="002539CB"/>
    <w:rsid w:val="002F2ABF"/>
    <w:rsid w:val="002F4F27"/>
    <w:rsid w:val="00304447"/>
    <w:rsid w:val="00310EA1"/>
    <w:rsid w:val="0035717F"/>
    <w:rsid w:val="00361D28"/>
    <w:rsid w:val="00451D35"/>
    <w:rsid w:val="00471953"/>
    <w:rsid w:val="0048413F"/>
    <w:rsid w:val="0057328C"/>
    <w:rsid w:val="005E32F2"/>
    <w:rsid w:val="00606672"/>
    <w:rsid w:val="00646DF3"/>
    <w:rsid w:val="0068143B"/>
    <w:rsid w:val="006909A9"/>
    <w:rsid w:val="006B611D"/>
    <w:rsid w:val="006D4A9D"/>
    <w:rsid w:val="006E0097"/>
    <w:rsid w:val="0078621D"/>
    <w:rsid w:val="00794D54"/>
    <w:rsid w:val="007B5B3B"/>
    <w:rsid w:val="007D2600"/>
    <w:rsid w:val="007D75C5"/>
    <w:rsid w:val="00825641"/>
    <w:rsid w:val="00855AC3"/>
    <w:rsid w:val="00895C0C"/>
    <w:rsid w:val="00907814"/>
    <w:rsid w:val="00915428"/>
    <w:rsid w:val="009A5125"/>
    <w:rsid w:val="00A15EB9"/>
    <w:rsid w:val="00A36F2D"/>
    <w:rsid w:val="00A77610"/>
    <w:rsid w:val="00A81B41"/>
    <w:rsid w:val="00AA3224"/>
    <w:rsid w:val="00AB2A20"/>
    <w:rsid w:val="00B1552A"/>
    <w:rsid w:val="00B42C1C"/>
    <w:rsid w:val="00B83FA1"/>
    <w:rsid w:val="00B85E82"/>
    <w:rsid w:val="00B913F8"/>
    <w:rsid w:val="00BB1D52"/>
    <w:rsid w:val="00C6372C"/>
    <w:rsid w:val="00CA6E65"/>
    <w:rsid w:val="00D1642D"/>
    <w:rsid w:val="00D34A8F"/>
    <w:rsid w:val="00D90522"/>
    <w:rsid w:val="00D92C64"/>
    <w:rsid w:val="00DE6649"/>
    <w:rsid w:val="00E81EB1"/>
    <w:rsid w:val="00ED4BAF"/>
    <w:rsid w:val="00F16000"/>
    <w:rsid w:val="00F16B53"/>
    <w:rsid w:val="1BD3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5650D"/>
  <w15:docId w15:val="{F744A6D8-EC8C-48E5-90F3-34D2A0EB6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8413F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4F2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F4F27"/>
  </w:style>
  <w:style w:type="table" w:styleId="TableGrid">
    <w:name w:val="Table Grid"/>
    <w:basedOn w:val="TableNormal"/>
    <w:uiPriority w:val="39"/>
    <w:rsid w:val="002F4F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2F4F27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paragraph" w:styleId="NormalWeb">
    <w:name w:val="Normal (Web)"/>
    <w:basedOn w:val="Normal"/>
    <w:uiPriority w:val="99"/>
    <w:unhideWhenUsed/>
    <w:rsid w:val="002F4F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D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51D35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F2A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F2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4E0F4C7973C4BB95A0AEB9F12F3E3" ma:contentTypeVersion="18" ma:contentTypeDescription="Create a new document." ma:contentTypeScope="" ma:versionID="a80d1e3086a3e36d25a1e9eee8e605df">
  <xsd:schema xmlns:xsd="http://www.w3.org/2001/XMLSchema" xmlns:xs="http://www.w3.org/2001/XMLSchema" xmlns:p="http://schemas.microsoft.com/office/2006/metadata/properties" xmlns:ns3="e1a09cee-2b91-4500-aecb-1c2c61755849" xmlns:ns4="7f7569f8-a0a3-4657-83ec-c4f95d9d60ca" targetNamespace="http://schemas.microsoft.com/office/2006/metadata/properties" ma:root="true" ma:fieldsID="306b25500d2bd3e4058ed9b7dd0cad26" ns3:_="" ns4:_="">
    <xsd:import namespace="e1a09cee-2b91-4500-aecb-1c2c61755849"/>
    <xsd:import namespace="7f7569f8-a0a3-4657-83ec-c4f95d9d60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a09cee-2b91-4500-aecb-1c2c617558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569f8-a0a3-4657-83ec-c4f95d9d60c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a09cee-2b91-4500-aecb-1c2c61755849" xsi:nil="true"/>
  </documentManagement>
</p:properties>
</file>

<file path=customXml/itemProps1.xml><?xml version="1.0" encoding="utf-8"?>
<ds:datastoreItem xmlns:ds="http://schemas.openxmlformats.org/officeDocument/2006/customXml" ds:itemID="{6D1E5435-25CD-4216-A704-C9E3B2EAE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a09cee-2b91-4500-aecb-1c2c61755849"/>
    <ds:schemaRef ds:uri="7f7569f8-a0a3-4657-83ec-c4f95d9d6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6DEA49-5DCE-45FF-BC10-559CA8F42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A1BF9-E3D9-40D8-AFD7-199561B36004}">
  <ds:schemaRefs>
    <ds:schemaRef ds:uri="http://schemas.microsoft.com/office/infopath/2007/PartnerControls"/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7f7569f8-a0a3-4657-83ec-c4f95d9d60ca"/>
    <ds:schemaRef ds:uri="e1a09cee-2b91-4500-aecb-1c2c61755849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Yudha Wardani</lastModifiedBy>
  <revision>4</revision>
  <lastPrinted>2024-07-22T09:25:00.0000000Z</lastPrinted>
  <dcterms:created xsi:type="dcterms:W3CDTF">2020-09-30T07:15:00.0000000Z</dcterms:created>
  <dcterms:modified xsi:type="dcterms:W3CDTF">2025-05-08T09:43:59.0882051Z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0x010100BB74E0F4C7973C4BB95A0AEB9F12F3E3</vt:lpwstr>
  </property>
</Properties>
</file>